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27" w:rsidRPr="00596427" w:rsidRDefault="00596427" w:rsidP="0059642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9642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28548-90 Трубы стальные. Термины и определения</w:t>
      </w:r>
    </w:p>
    <w:p w:rsidR="00596427" w:rsidRPr="00596427" w:rsidRDefault="00596427" w:rsidP="0059642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ГОСТ 28548-90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Группа В00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МЕЖГОСУДАРСТВЕННЫЙ СТАНДАРТ</w:t>
      </w:r>
    </w:p>
    <w:p w:rsidR="00596427" w:rsidRPr="00596427" w:rsidRDefault="00596427" w:rsidP="005964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ТРУБЫ СТАЛЬНЫЕ</w:t>
      </w:r>
    </w:p>
    <w:p w:rsidR="00596427" w:rsidRPr="00596427" w:rsidRDefault="00596427" w:rsidP="005964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Термины и определения</w:t>
      </w:r>
    </w:p>
    <w:p w:rsidR="00596427" w:rsidRPr="00596427" w:rsidRDefault="00596427" w:rsidP="005964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</w:pP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     </w:t>
      </w: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</w:r>
      <w:proofErr w:type="spellStart"/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Steel</w:t>
      </w:r>
      <w:proofErr w:type="spellEnd"/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 </w:t>
      </w:r>
      <w:proofErr w:type="spellStart"/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tubes</w:t>
      </w:r>
      <w:proofErr w:type="spellEnd"/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 xml:space="preserve">. </w:t>
      </w: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val="en-US" w:eastAsia="ru-RU"/>
        </w:rPr>
        <w:t>Terms and definitions</w:t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val="en-US"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val="en-US" w:eastAsia="ru-RU"/>
        </w:rPr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МКС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val="en-US" w:eastAsia="ru-RU"/>
        </w:rPr>
        <w:t xml:space="preserve"> 01.040.77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val="en-US" w:eastAsia="ru-RU"/>
        </w:rPr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ОКП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val="en-US" w:eastAsia="ru-RU"/>
        </w:rPr>
        <w:t xml:space="preserve"> 13 0100</w:t>
      </w:r>
    </w:p>
    <w:p w:rsidR="00596427" w:rsidRPr="00596427" w:rsidRDefault="00596427" w:rsidP="0059642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Дата введения 1991-01-01</w:t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ИНФОРМАЦИОННЫЕ ДАННЫЕ</w:t>
      </w: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br/>
        <w:t>     </w:t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 РАЗРАБОТАН И ВНЕСЕН Министерством металлургии СССР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 УТВЕРЖДЕН И ВВЕДЕН В ДЕЙСТВИЕ Постановлением Государственного комитета СССР по управлению качеством продукции и стандартам от 28.04.90 N 1077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3. Стандарт соответствует </w:t>
      </w:r>
      <w:proofErr w:type="gram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</w:t>
      </w:r>
      <w:proofErr w:type="gram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СЭВ 6584-89 в части терминов и определений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 ВВЕДЕН ВПЕРВЫЕ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5. ПЕРЕИЗДАНИЕ. Июль 2005 г.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Настоящий стандарт устанавливает термины и определения понятий основных видов стальных труб.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Термины, установленные настоящим стандартом, обязательны для применения во всех 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видах документации и литературы, входящих в сферу работ по стандартизации или использующих результаты этих работ.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 Стандартизованные термины с определениями приведены в табл.1.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 Для каждого понятия установлен один стандартизованный термин. Применение терминов - синонимов стандартизованного термина не допускается.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2.1. Приведенные определения можно, при необходимости,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</w:t>
      </w:r>
      <w:r w:rsidRPr="0059642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 настоящем стандарте.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2.2. В случае, когда в термине содержатся все необходимые и достаточные признаки понятия, определение не приведено и в графе "Определение" поставлен прочерк.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2.3. В табл.1 в качестве справочных приведены иноязычные эквиваленты стандартизованных терминов на немецком (D), английском (Е) и французском (F) языках.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 Алфавитные указатели содержащихся в стандарте терминов на русском языке и их иноязычных эквивалентов приведены в табл.2-5.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8"/>
        <w:gridCol w:w="5349"/>
      </w:tblGrid>
      <w:tr w:rsidR="00596427" w:rsidRPr="00596427" w:rsidTr="00596427">
        <w:trPr>
          <w:trHeight w:val="15"/>
        </w:trPr>
        <w:tc>
          <w:tcPr>
            <w:tcW w:w="5359" w:type="dxa"/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Термин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Определение</w:t>
            </w:r>
          </w:p>
        </w:tc>
      </w:tr>
      <w:tr w:rsidR="00596427" w:rsidRPr="00596427" w:rsidTr="00596427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before="167" w:after="84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Общее понятие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Изделие из стали кольцеобразного, овального, многоугольного или иной формы полого поперечного сечения относительно большой длины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E.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F.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acier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before="419" w:after="251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596427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Бесшовные стальные трубы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Бесшовная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Стальная труба, не имеющая сварного шва или другого соединения, изготовленная одним из 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способов ковки, прокатки, волочения или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пре</w:t>
            </w:r>
            <w:proofErr w:type="gram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c</w:t>
            </w:r>
            <w:proofErr w:type="gram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сования</w:t>
            </w:r>
            <w:proofErr w:type="spellEnd"/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E.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Seamless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3.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Горячедеформированная бесшовная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Бесшовная стальная труба, деформированная при температуре выше температуры рекристаллизации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Warmreduziertes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Hot-worked seamless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99745" cy="159385"/>
                  <wp:effectExtent l="19050" t="0" r="0" b="0"/>
                  <wp:docPr id="256" name="Рисунок 256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chaud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Горячекованая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бесшовная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Warmgeschmiedetes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Hot-forged seamless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6" type="#_x0000_t75" alt="ГОСТ 28548-90 Трубы стальные. Термины и определения" style="width:26.8pt;height:15.05pt"/>
              </w:pic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7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chaud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Горячекатаная бесшовная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Warmgewalztes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Hot-rolled seamless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14655" cy="159385"/>
                  <wp:effectExtent l="19050" t="0" r="4445" b="0"/>
                  <wp:docPr id="260" name="Рисунок 260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8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chaud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Горячепрессованная бесшовная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93445" cy="170180"/>
                  <wp:effectExtent l="19050" t="0" r="1905" b="0"/>
                  <wp:docPr id="262" name="Рисунок 262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Hot-pressed seamless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25450" cy="191135"/>
                  <wp:effectExtent l="19050" t="0" r="0" b="0"/>
                  <wp:docPr id="263" name="Рисунок 263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29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chaud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Теплодеформированная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бесшовная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Бесшовная стальная труба, деформированная при температуре до температуры рекристаллизации</w:t>
            </w: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bei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mittleren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Temperaturen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umgeformt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Warm-worked seamless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59385"/>
                  <wp:effectExtent l="19050" t="0" r="0" b="0"/>
                  <wp:docPr id="265" name="Рисунок 265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0" type="#_x0000_t75" alt="ГОСТ 28548-90 Трубы стальные. Термины и определения" style="width:9.2pt;height:12.55pt"/>
              </w:pic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1" type="#_x0000_t75" alt="ГОСТ 28548-90 Трубы стальные. Термины и определения" style="width:25.95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2" type="#_x0000_t75" alt="ГОСТ 28548-90 Трубы стальные. Термины и определения" style="width:25.95pt;height:12.55pt"/>
              </w:pic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Теплокатаная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бесшовная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bei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mittleren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Temperaturen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gewalzt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Warm-rolled seamless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14655" cy="159385"/>
                  <wp:effectExtent l="19050" t="0" r="4445" b="0"/>
                  <wp:docPr id="269" name="Рисунок 269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3" type="#_x0000_t75" alt="ГОСТ 28548-90 Трубы стальные. Термины и определения" style="width:9.2pt;height:12.55pt"/>
              </w:pic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4" type="#_x0000_t75" alt="ГОСТ 28548-90 Трубы стальные. Термины и определения" style="width:25.95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5" type="#_x0000_t75" alt="ГОСТ 28548-90 Трубы стальные. Термины и определения" style="width:25.95pt;height:12.55pt"/>
              </w:pic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Теплотянутая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бесшовная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bei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mittleren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Temperaturen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gezogen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Warm-drawn seamless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6" type="#_x0000_t75" alt="ГОСТ 28548-90 Трубы стальные. Термины и определения" style="width:23.45pt;height:12.55pt"/>
              </w:pic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7" type="#_x0000_t75" alt="ГОСТ 28548-90 Трубы стальные. Термины и определения" style="width:9.2pt;height:12.55pt"/>
              </w:pic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8" type="#_x0000_t75" alt="ГОСТ 28548-90 Трубы стальные. Термины и определения" style="width:25.95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39" type="#_x0000_t75" alt="ГОСТ 28548-90 Трубы стальные. Термины и определения" style="width:25.95pt;height:12.55pt"/>
              </w:pic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Холоднодеформированная бесшовная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Бесшовная стальная труба, заданный размер которой получен способом холодной деформации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Kaltumgeformtes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Cold-worked seamless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59385"/>
                  <wp:effectExtent l="19050" t="0" r="0" b="0"/>
                  <wp:docPr id="277" name="Рисунок 277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0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froid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Холоднокатаная бесшовная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Kaltgewalztes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Cold-rolled seamless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14655" cy="159385"/>
                  <wp:effectExtent l="19050" t="0" r="4445" b="0"/>
                  <wp:docPr id="279" name="Рисунок 279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1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froid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Холоднотянутая бесшовная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Kaltgezogenes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Cold-drawn seamless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2" type="#_x0000_t75" alt="ГОСТ 28548-90 Трубы стальные. Термины и определения" style="width:23.45pt;height:12.55pt"/>
              </w:pic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3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froid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Центробежнолитая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бесшовная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Im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223010" cy="148590"/>
                  <wp:effectExtent l="19050" t="0" r="0" b="0"/>
                  <wp:docPr id="283" name="Рисунок 283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148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hergestelltes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Centrifugal-cast seamless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4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14655" cy="159385"/>
                  <wp:effectExtent l="19050" t="0" r="4445" b="0"/>
                  <wp:docPr id="285" name="Рисунок 285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centrifuge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before="419" w:after="251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596427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Сварные стальные трубы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Сварная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Стальная труба, изготовленная из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штрипсов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или листового проката путем формовки и сварки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08355" cy="201930"/>
                  <wp:effectExtent l="19050" t="0" r="0" b="0"/>
                  <wp:docPr id="286" name="Рисунок 286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E.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Welded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F.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393700" cy="159385"/>
                  <wp:effectExtent l="19050" t="0" r="6350" b="0"/>
                  <wp:docPr id="287" name="Рисунок 287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acier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Электросварная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Сварная стальная труба, изготовленная из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штрипсов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или листового проката путем формовки и электросварки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Elektrisch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59385"/>
                  <wp:effectExtent l="19050" t="0" r="0" b="0"/>
                  <wp:docPr id="288" name="Рисунок 288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Electric welded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5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91135"/>
                  <wp:effectExtent l="19050" t="0" r="3810" b="0"/>
                  <wp:docPr id="290" name="Рисунок 290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Прямошовная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электросварная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Электросварная стальная труба, изготовленная путем сварки прямого стыка, параллельного оси 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трубы</w:t>
            </w: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Elektrisch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59385"/>
                  <wp:effectExtent l="19050" t="0" r="0" b="0"/>
                  <wp:docPr id="291" name="Рисунок 291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gerader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Electric line welded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6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91135"/>
                  <wp:effectExtent l="19050" t="0" r="3810" b="0"/>
                  <wp:docPr id="293" name="Рисунок 293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longitudinale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Горячедеформированная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прямошовная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электросварная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Прямошовная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электросварная стальная труба, подвергнутая после сварки горячей деформации</w:t>
            </w: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Elektrisch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59385"/>
                  <wp:effectExtent l="19050" t="0" r="0" b="0"/>
                  <wp:docPr id="294" name="Рисунок 294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gerader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warmreduziert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Hot-worked electric line welded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59385"/>
                  <wp:effectExtent l="19050" t="0" r="0" b="0"/>
                  <wp:docPr id="295" name="Рисунок 295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7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chaud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8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91135"/>
                  <wp:effectExtent l="19050" t="0" r="3810" b="0"/>
                  <wp:docPr id="298" name="Рисунок 298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longitudinale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Холоднодеформированная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прямошовная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электросварная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Прямошовная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электросварная стальная труба, подвергнутая после сварки холодной деформации</w:t>
            </w: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Elektrisch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59385"/>
                  <wp:effectExtent l="19050" t="0" r="0" b="0"/>
                  <wp:docPr id="299" name="Рисунок 299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gerader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kaltumgeformt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Cold-worked electric line welded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59385"/>
                  <wp:effectExtent l="19050" t="0" r="0" b="0"/>
                  <wp:docPr id="300" name="Рисунок 300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49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froid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0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91135"/>
                  <wp:effectExtent l="19050" t="0" r="3810" b="0"/>
                  <wp:docPr id="303" name="Рисунок 303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longitudinale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Холоднокатаная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прямошовная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электросварная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Elektrisch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59385"/>
                  <wp:effectExtent l="19050" t="0" r="0" b="0"/>
                  <wp:docPr id="304" name="Рисунок 304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gerader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kaltgewalzt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Cold-rolled electric line welded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14655" cy="159385"/>
                  <wp:effectExtent l="19050" t="0" r="4445" b="0"/>
                  <wp:docPr id="305" name="Рисунок 305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1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froid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2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91135"/>
                  <wp:effectExtent l="19050" t="0" r="3810" b="0"/>
                  <wp:docPr id="308" name="Рисунок 308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longitudinale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Холоднотянутая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прямошовная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электросварная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-</w:t>
            </w: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Elektrisch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59385"/>
                  <wp:effectExtent l="19050" t="0" r="0" b="0"/>
                  <wp:docPr id="309" name="Рисунок 309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gerader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kaltgezogen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Cold-drawn electric line welded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3" type="#_x0000_t75" alt="ГОСТ 28548-90 Трубы стальные. Термины и определения" style="width:23.45pt;height:12.55pt"/>
              </w:pic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4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froid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5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91135"/>
                  <wp:effectExtent l="19050" t="0" r="3810" b="0"/>
                  <wp:docPr id="313" name="Рисунок 313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longitudinale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Спиральношовная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электросварная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Электросварная стальная труба, изготовленная из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штрипсов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или листового проката путем формовки по спирали и непрерывной сварки стыка спиральным швом</w:t>
            </w: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Elektrisch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59385"/>
                  <wp:effectExtent l="19050" t="0" r="0" b="0"/>
                  <wp:docPr id="314" name="Рисунок 314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Spiralnaht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Electric spirally welded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lastRenderedPageBreak/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6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91135"/>
                  <wp:effectExtent l="19050" t="0" r="3810" b="0"/>
                  <wp:docPr id="316" name="Рисунок 316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spirale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Стальная труба печной сварки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Стальная труба, изготовленная из разогретых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штрипсов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путем формовки и сварки, заключающейся в использовании способности к молекулярному сцеплению сдавливаемых поверхностей металлов, нагретых до высокой температуры в печи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148080" cy="159385"/>
                  <wp:effectExtent l="19050" t="0" r="0" b="0"/>
                  <wp:docPr id="317" name="Рисунок 317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Furnace pressure welded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393700" cy="159385"/>
                  <wp:effectExtent l="19050" t="0" r="6350" b="0"/>
                  <wp:docPr id="318" name="Рисунок 318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par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pression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7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chaud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before="419" w:after="251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596427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Паяные стальные трубы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Паяная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Стальная труба, изготовленная из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штрипсов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путем формовки и пайки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59385"/>
                  <wp:effectExtent l="19050" t="0" r="3810" b="0"/>
                  <wp:docPr id="320" name="Рисунок 320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E.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Soldered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F.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8" type="#_x0000_t75" alt="ГОСТ 28548-90 Трубы стальные. Термины и определения" style="width:27.65pt;height:12.55pt"/>
              </w:pic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Свертная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двухслойная паяная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Паяная стальная труба, изготовленная путем свертывания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штрипса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в два слоя и последующей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пропайки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медью по всей поверхности соприкосновения слоев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D.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80720" cy="170180"/>
                  <wp:effectExtent l="19050" t="0" r="5080" b="0"/>
                  <wp:docPr id="322" name="Рисунок 322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84835" cy="191135"/>
                  <wp:effectExtent l="19050" t="0" r="5715" b="0"/>
                  <wp:docPr id="323" name="Рисунок 323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gewickeltes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63245" cy="191135"/>
                  <wp:effectExtent l="19050" t="0" r="8255" b="0"/>
                  <wp:docPr id="324" name="Рисунок 324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Rolled up two-layer soldered steel tube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F. Tube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59" type="#_x0000_t75" alt="ГОСТ 28548-90 Трубы стальные. Термины и определения" style="width:27.65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67995" cy="159385"/>
                  <wp:effectExtent l="19050" t="0" r="8255" b="0"/>
                  <wp:docPr id="326" name="Рисунок 326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0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deux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couches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before="419" w:after="251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596427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t>Стальные трубы с покрышками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Стальная труба с неметаллическим покрытием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Стальная труба, покрытая внутри и (или) снаружи неметаллическим слоем</w:t>
            </w: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nichtmetallischer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Beschichtung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Steel tube with nonmetallic coating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avec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90880" cy="159385"/>
                  <wp:effectExtent l="19050" t="0" r="0" b="0"/>
                  <wp:docPr id="328" name="Рисунок 328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non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16585" cy="191135"/>
                  <wp:effectExtent l="19050" t="0" r="0" b="0"/>
                  <wp:docPr id="329" name="Рисунок 329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Стальная труба с металлическим покрытием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Стальная труба, покрытая внутри и (или) снаружи металлическим слоем</w:t>
            </w: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metallischer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Beschichtung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E. Steel tube with metal coating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avec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90880" cy="159385"/>
                  <wp:effectExtent l="19050" t="0" r="0" b="0"/>
                  <wp:docPr id="330" name="Рисунок 330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non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16585" cy="191135"/>
                  <wp:effectExtent l="19050" t="0" r="0" b="0"/>
                  <wp:docPr id="331" name="Рисунок 331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before="419" w:after="251" w:line="240" w:lineRule="auto"/>
              <w:jc w:val="center"/>
              <w:textAlignment w:val="baseline"/>
              <w:outlineLvl w:val="1"/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</w:pPr>
            <w:r w:rsidRPr="00596427">
              <w:rPr>
                <w:rFonts w:ascii="Arial" w:eastAsia="Times New Roman" w:hAnsi="Arial" w:cs="Arial"/>
                <w:color w:val="3C3C3C"/>
                <w:sz w:val="41"/>
                <w:szCs w:val="41"/>
                <w:lang w:eastAsia="ru-RU"/>
              </w:rPr>
              <w:lastRenderedPageBreak/>
              <w:t>Стальные трубы с обработанной поверхностью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Обточенная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Стальная труба, обточенная внутри и (или) снаружи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31495" cy="191135"/>
                  <wp:effectExtent l="19050" t="0" r="1905" b="0"/>
                  <wp:docPr id="332" name="Рисунок 332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E.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Sharpened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1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surface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88950" cy="159385"/>
                  <wp:effectExtent l="19050" t="0" r="6350" b="0"/>
                  <wp:docPr id="334" name="Рисунок 334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Шлифованная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Стальная труба, шлифованная внутри и (или) снаружи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geschliffen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E.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Ground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2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surface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88950" cy="159385"/>
                  <wp:effectExtent l="19050" t="0" r="6350" b="0"/>
                  <wp:docPr id="336" name="Рисунок 336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29.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Полированная стальная труба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Стальная труба, полированная внутри и (или) снаружи</w:t>
            </w: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D.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poliert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E.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Polished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427" w:rsidRPr="000537E6" w:rsidTr="00596427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F. 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3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surface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polie</w:t>
            </w:r>
            <w:proofErr w:type="spellEnd"/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96427" w:rsidRPr="00596427" w:rsidRDefault="00596427" w:rsidP="0059642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0537E6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0537E6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Таблица 2</w:t>
      </w:r>
    </w:p>
    <w:p w:rsidR="00596427" w:rsidRPr="00596427" w:rsidRDefault="00596427" w:rsidP="00596427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Алфавитный указатель терминов на русском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71"/>
        <w:gridCol w:w="2676"/>
      </w:tblGrid>
      <w:tr w:rsidR="00596427" w:rsidRPr="00596427" w:rsidTr="00596427">
        <w:trPr>
          <w:trHeight w:val="15"/>
        </w:trPr>
        <w:tc>
          <w:tcPr>
            <w:tcW w:w="8501" w:type="dxa"/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Термин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Номер термина</w:t>
            </w:r>
          </w:p>
        </w:tc>
      </w:tr>
      <w:tr w:rsidR="00596427" w:rsidRPr="00596427" w:rsidTr="00596427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бесшовная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бесшовная горячедеформированная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бесшовная горячекатаная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Труба стальная бесшовная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горячекованая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бесшовная горячепрессованная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Труба стальная бесшовная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теплодеформированная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Труба стальная бесшовная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теплокатаная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8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lastRenderedPageBreak/>
              <w:t xml:space="preserve">Труба стальная бесшовная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теплотянутая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бесшовная холоднодеформированная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бесшовная холоднокатаная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бесшовная холоднотянутая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Труба стальная бесшовная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центробежнолитая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обточенная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паяная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Труба стальная паяная двухслойная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свертная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печной сварки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полированная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сварная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с металлическим покрытием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с неметаллическим покрытием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шлифованная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Труба стальная электросварная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Труба стальная электросварная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прямошовная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Труба стальная электросварная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прямошовная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горячедеформированная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Труба стальная электросварная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прямошовная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холоднодеформированная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Труба стальная электросварная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прямошовная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холоднокатаная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Труба стальная электросварная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прямошовная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 xml:space="preserve"> холоднотянутая</w:t>
            </w: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20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lastRenderedPageBreak/>
              <w:t xml:space="preserve">Труба стальная электросварная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t>спиральношовная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b/>
                <w:bCs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</w:tr>
    </w:tbl>
    <w:p w:rsidR="00596427" w:rsidRPr="00596427" w:rsidRDefault="00596427" w:rsidP="0059642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Таблица 3</w:t>
      </w:r>
    </w:p>
    <w:p w:rsidR="00596427" w:rsidRPr="00596427" w:rsidRDefault="00596427" w:rsidP="00596427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Алфавитный указатель терминов на немецком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55"/>
        <w:gridCol w:w="2692"/>
      </w:tblGrid>
      <w:tr w:rsidR="00596427" w:rsidRPr="00596427" w:rsidTr="00596427">
        <w:trPr>
          <w:trHeight w:val="15"/>
        </w:trPr>
        <w:tc>
          <w:tcPr>
            <w:tcW w:w="8501" w:type="dxa"/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Термин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Номер термина</w:t>
            </w:r>
          </w:p>
        </w:tc>
      </w:tr>
      <w:tr w:rsidR="00596427" w:rsidRPr="00596427" w:rsidTr="00596427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Elektrisch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59385"/>
                  <wp:effectExtent l="19050" t="0" r="0" b="0"/>
                  <wp:docPr id="338" name="Рисунок 338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Elektrisch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59385"/>
                  <wp:effectExtent l="19050" t="0" r="0" b="0"/>
                  <wp:docPr id="339" name="Рисунок 339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gerader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Elektrisch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59385"/>
                  <wp:effectExtent l="19050" t="0" r="0" b="0"/>
                  <wp:docPr id="340" name="Рисунок 340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gerader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kaltgewalzt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Elektrisch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59385"/>
                  <wp:effectExtent l="19050" t="0" r="0" b="0"/>
                  <wp:docPr id="341" name="Рисунок 341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gerader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kaltgezogen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Elektrisch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59385"/>
                  <wp:effectExtent l="19050" t="0" r="0" b="0"/>
                  <wp:docPr id="342" name="Рисунок 342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gerader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kaltumgeformt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Elektrisch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59385"/>
                  <wp:effectExtent l="19050" t="0" r="0" b="0"/>
                  <wp:docPr id="343" name="Рисунок 343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gerader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warmreduziert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Elektrisch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765810" cy="159385"/>
                  <wp:effectExtent l="19050" t="0" r="0" b="0"/>
                  <wp:docPr id="344" name="Рисунок 344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Spiralhalt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59385"/>
                  <wp:effectExtent l="19050" t="0" r="3810" b="0"/>
                  <wp:docPr id="345" name="Рисунок 345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808355" cy="170180"/>
                  <wp:effectExtent l="19050" t="0" r="0" b="0"/>
                  <wp:docPr id="346" name="Рисунок 346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Im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233170" cy="159385"/>
                  <wp:effectExtent l="19050" t="0" r="5080" b="0"/>
                  <wp:docPr id="347" name="Рисунок 347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hergestelltes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Kaltgewalztes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Kaltgezogenes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Kaltumgeformtes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bei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mittleren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Temperaturen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gewalzt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bei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mittleren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Temperaturen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gezogen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bei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mittleren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Temperaturen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umgeformt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69925" cy="170180"/>
                  <wp:effectExtent l="19050" t="0" r="0" b="0"/>
                  <wp:docPr id="348" name="Рисунок 348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84835" cy="191135"/>
                  <wp:effectExtent l="19050" t="0" r="5715" b="0"/>
                  <wp:docPr id="349" name="Рисунок 349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gewickeltes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74040" cy="191135"/>
                  <wp:effectExtent l="19050" t="0" r="0" b="0"/>
                  <wp:docPr id="350" name="Рисунок 350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,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31495" cy="191135"/>
                  <wp:effectExtent l="19050" t="0" r="1905" b="0"/>
                  <wp:docPr id="351" name="Рисунок 351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geschliffen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metallischer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Beschichtung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mit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nichtmetallischer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Beschichtung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poliert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1148080" cy="159385"/>
                  <wp:effectExtent l="19050" t="0" r="0" b="0"/>
                  <wp:docPr id="352" name="Рисунок 352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903605" cy="170180"/>
                  <wp:effectExtent l="19050" t="0" r="0" b="0"/>
                  <wp:docPr id="353" name="Рисунок 353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Warmgeschmiedetes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Warmgewalztes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Warmreduziertes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nahtloses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Stahlrohr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</w:tbl>
    <w:p w:rsidR="00596427" w:rsidRPr="00596427" w:rsidRDefault="00596427" w:rsidP="0059642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Таблица 4</w:t>
      </w:r>
      <w:r w:rsidRPr="00596427">
        <w:rPr>
          <w:rFonts w:ascii="Arial" w:eastAsia="Times New Roman" w:hAnsi="Arial" w:cs="Arial"/>
          <w:color w:val="2D2D2D"/>
          <w:spacing w:val="2"/>
          <w:sz w:val="23"/>
          <w:lang w:eastAsia="ru-RU"/>
        </w:rPr>
        <w:t> </w:t>
      </w:r>
    </w:p>
    <w:p w:rsidR="00596427" w:rsidRPr="00596427" w:rsidRDefault="00596427" w:rsidP="00596427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Алфавитный указатель терминов на английском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20"/>
        <w:gridCol w:w="2727"/>
      </w:tblGrid>
      <w:tr w:rsidR="00596427" w:rsidRPr="00596427" w:rsidTr="00596427">
        <w:trPr>
          <w:trHeight w:val="15"/>
        </w:trPr>
        <w:tc>
          <w:tcPr>
            <w:tcW w:w="8501" w:type="dxa"/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Термин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Номер термина</w:t>
            </w:r>
          </w:p>
        </w:tc>
      </w:tr>
      <w:tr w:rsidR="00596427" w:rsidRPr="00596427" w:rsidTr="00596427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Centrifugal-cast seamless steel tube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Cold-drawn electric line welded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Cold-drawn seamless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Cold-rolled electric line welded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Cold-rolled seamless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Cold-worked electric line welded steel tube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Cold-worked seamless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Electric line welded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Electric spirally welded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Electric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welded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Furnace pressure welded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Ground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Hot-forged seamless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Hot-pressed seamless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Hot-rolled seamless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Hot-worked electric line welded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Hot-worked seamless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Polished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Rolled up two-layer soldered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Seamless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Sharpened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Soldered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Steel tube with metal coating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Steel tube with nonmetallic coating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Warm-drawn seamless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Warm-rolled seamless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Warm-worked seamless steel tube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Welded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steel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</w:tr>
    </w:tbl>
    <w:p w:rsidR="00596427" w:rsidRPr="00596427" w:rsidRDefault="00596427" w:rsidP="0059642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Таблица 5</w:t>
      </w:r>
    </w:p>
    <w:p w:rsidR="00596427" w:rsidRPr="00596427" w:rsidRDefault="00596427" w:rsidP="00596427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Алфавитный указатель терминов на французском языке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40"/>
        <w:gridCol w:w="2707"/>
      </w:tblGrid>
      <w:tr w:rsidR="00596427" w:rsidRPr="00596427" w:rsidTr="00596427">
        <w:trPr>
          <w:trHeight w:val="15"/>
        </w:trPr>
        <w:tc>
          <w:tcPr>
            <w:tcW w:w="8501" w:type="dxa"/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96427" w:rsidRPr="00596427" w:rsidRDefault="00596427" w:rsidP="00596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96427" w:rsidRPr="00596427" w:rsidTr="00596427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Термин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Номер термина</w:t>
            </w:r>
          </w:p>
        </w:tc>
      </w:tr>
      <w:tr w:rsidR="00596427" w:rsidRPr="00596427" w:rsidTr="00596427"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Tube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4" type="#_x0000_t75" alt="ГОСТ 28548-90 Трубы стальные. Термины и определения" style="width:27.65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67995" cy="159385"/>
                  <wp:effectExtent l="19050" t="0" r="8255" b="0"/>
                  <wp:docPr id="355" name="Рисунок 355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5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deux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couches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24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acier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6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91135"/>
                  <wp:effectExtent l="19050" t="0" r="3810" b="0"/>
                  <wp:docPr id="358" name="Рисунок 358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15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7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91135"/>
                  <wp:effectExtent l="19050" t="0" r="3810" b="0"/>
                  <wp:docPr id="360" name="Рисунок 360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spirale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21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8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91135"/>
                  <wp:effectExtent l="19050" t="0" r="3810" b="0"/>
                  <wp:docPr id="362" name="Рисунок 362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longitudinale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16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69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surface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polie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29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0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surface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88950" cy="159385"/>
                  <wp:effectExtent l="19050" t="0" r="6350" b="0"/>
                  <wp:docPr id="365" name="Рисунок 365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28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1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surface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88950" cy="159385"/>
                  <wp:effectExtent l="19050" t="0" r="6350" b="0"/>
                  <wp:docPr id="367" name="Рисунок 367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27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avec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90880" cy="159385"/>
                  <wp:effectExtent l="19050" t="0" r="0" b="0"/>
                  <wp:docPr id="368" name="Рисунок 368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non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16585" cy="191135"/>
                  <wp:effectExtent l="19050" t="0" r="0" b="0"/>
                  <wp:docPr id="369" name="Рисунок 369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25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avec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90880" cy="159385"/>
                  <wp:effectExtent l="19050" t="0" r="0" b="0"/>
                  <wp:docPr id="370" name="Рисунок 370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16585" cy="191135"/>
                  <wp:effectExtent l="19050" t="0" r="0" b="0"/>
                  <wp:docPr id="371" name="Рисунок 371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26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2" type="#_x0000_t75" alt="ГОСТ 28548-90 Трубы стальные. Термины и определения" style="width:27.65pt;height:12.55pt"/>
              </w:pic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23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59385"/>
                  <wp:effectExtent l="19050" t="0" r="0" b="0"/>
                  <wp:docPr id="373" name="Рисунок 373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3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froid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4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91135"/>
                  <wp:effectExtent l="19050" t="0" r="3810" b="0"/>
                  <wp:docPr id="376" name="Рисунок 376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longitudinale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18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59385"/>
                  <wp:effectExtent l="19050" t="0" r="0" b="0"/>
                  <wp:docPr id="377" name="Рисунок 377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5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chaud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6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91135"/>
                  <wp:effectExtent l="19050" t="0" r="3810" b="0"/>
                  <wp:docPr id="380" name="Рисунок 380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longitudinale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17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7" type="#_x0000_t75" alt="ГОСТ 28548-90 Трубы стальные. Термины и определения" style="width:23.45pt;height:12.55pt"/>
              </w:pic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8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froid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79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91135"/>
                  <wp:effectExtent l="19050" t="0" r="3810" b="0"/>
                  <wp:docPr id="384" name="Рисунок 384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longitudinale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20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14655" cy="159385"/>
                  <wp:effectExtent l="19050" t="0" r="4445" b="0"/>
                  <wp:docPr id="385" name="Рисунок 385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0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froid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1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605790" cy="191135"/>
                  <wp:effectExtent l="19050" t="0" r="3810" b="0"/>
                  <wp:docPr id="388" name="Рисунок 388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longitudinale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19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2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14655" cy="159385"/>
                  <wp:effectExtent l="19050" t="0" r="4445" b="0"/>
                  <wp:docPr id="390" name="Рисунок 390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centrifuge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13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59385"/>
                  <wp:effectExtent l="19050" t="0" r="0" b="0"/>
                  <wp:docPr id="391" name="Рисунок 391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3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chaud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3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59385"/>
                  <wp:effectExtent l="19050" t="0" r="0" b="0"/>
                  <wp:docPr id="393" name="Рисунок 393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4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froid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10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159385"/>
                  <wp:effectExtent l="19050" t="0" r="0" b="0"/>
                  <wp:docPr id="395" name="Рисунок 395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5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6" type="#_x0000_t75" alt="ГОСТ 28548-90 Трубы стальные. Термины и определения" style="width:25.95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7" type="#_x0000_t75" alt="ГОСТ 28548-90 Трубы стальные. Термины и определения" style="width:25.95pt;height:12.55pt"/>
              </w:pic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7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8" type="#_x0000_t75" alt="ГОСТ 28548-90 Трубы стальные. Термины и определения" style="width:23.45pt;height:12.55pt"/>
              </w:pic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89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froid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12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0" type="#_x0000_t75" alt="ГОСТ 28548-90 Трубы стальные. Термины и определения" style="width:23.45pt;height:12.55pt"/>
              </w:pic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1" type="#_x0000_t75" alt="ГОСТ 28548-90 Трубы стальные. Термины и определения" style="width:9.2pt;height:12.55pt"/>
              </w:pic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2" type="#_x0000_t75" alt="ГОСТ 28548-90 Трубы стальные. Термины и определения" style="width:25.95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3" type="#_x0000_t75" alt="ГОСТ 28548-90 Трубы стальные. Термины и определения" style="width:25.95pt;height:12.55pt"/>
              </w:pic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9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4" type="#_x0000_t75" alt="ГОСТ 28548-90 Трубы стальные. Термины и определения" style="width:26.8pt;height:15.0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5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chaud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4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14655" cy="159385"/>
                  <wp:effectExtent l="19050" t="0" r="4445" b="0"/>
                  <wp:docPr id="407" name="Рисунок 407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6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chaud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5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14655" cy="159385"/>
                  <wp:effectExtent l="19050" t="0" r="4445" b="0"/>
                  <wp:docPr id="409" name="Рисунок 409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7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froid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11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14655" cy="159385"/>
                  <wp:effectExtent l="19050" t="0" r="4445" b="0"/>
                  <wp:docPr id="411" name="Рисунок 411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8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099" type="#_x0000_t75" alt="ГОСТ 28548-90 Трубы стальные. Термины и определения" style="width:25.95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00" type="#_x0000_t75" alt="ГОСТ 28548-90 Трубы стальные. Термины и определения" style="width:25.95pt;height:12.55pt"/>
              </w:pic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8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 sans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soudure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425450" cy="191135"/>
                  <wp:effectExtent l="19050" t="0" r="0" b="0"/>
                  <wp:docPr id="415" name="Рисунок 415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01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chaud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6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Tube en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acier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393700" cy="159385"/>
                  <wp:effectExtent l="19050" t="0" r="6350" b="0"/>
                  <wp:docPr id="417" name="Рисунок 417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 xml:space="preserve">par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pression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r w:rsidR="00672FB6" w:rsidRPr="00672FB6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pict>
                <v:shape id="_x0000_i1102" type="#_x0000_t75" alt="ГОСТ 28548-90 Трубы стальные. Термины и определения" style="width:9.2pt;height:12.55pt"/>
              </w:pict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val="en-US"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val="en-US" w:eastAsia="ru-RU"/>
              </w:rPr>
              <w:t>chaud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22</w:t>
            </w:r>
          </w:p>
        </w:tc>
      </w:tr>
      <w:tr w:rsidR="00596427" w:rsidRPr="00596427" w:rsidTr="00596427"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Tube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3"/>
                <w:szCs w:val="23"/>
                <w:lang w:eastAsia="ru-RU"/>
              </w:rPr>
              <w:drawing>
                <wp:inline distT="0" distB="0" distL="0" distR="0">
                  <wp:extent cx="393700" cy="159385"/>
                  <wp:effectExtent l="19050" t="0" r="6350" b="0"/>
                  <wp:docPr id="419" name="Рисунок 419" descr="ГОСТ 28548-90 Трубы стальные. Термины и определ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ГОСТ 28548-90 Трубы стальные. Термины и определ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lang w:eastAsia="ru-RU"/>
              </w:rPr>
              <w:t> 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en</w:t>
            </w:r>
            <w:proofErr w:type="spellEnd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acier</w:t>
            </w:r>
            <w:proofErr w:type="spellEnd"/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96427" w:rsidRPr="00596427" w:rsidRDefault="00596427" w:rsidP="00596427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596427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14</w:t>
            </w:r>
          </w:p>
        </w:tc>
      </w:tr>
    </w:tbl>
    <w:p w:rsidR="00596427" w:rsidRPr="00596427" w:rsidRDefault="00596427" w:rsidP="00596427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</w:pPr>
      <w:r w:rsidRPr="00596427">
        <w:rPr>
          <w:rFonts w:ascii="Arial" w:eastAsia="Times New Roman" w:hAnsi="Arial" w:cs="Arial"/>
          <w:color w:val="3C3C3C"/>
          <w:spacing w:val="2"/>
          <w:sz w:val="34"/>
          <w:szCs w:val="34"/>
          <w:lang w:eastAsia="ru-RU"/>
        </w:rPr>
        <w:t>Приложение (справочное). Классификация</w:t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 В приложении приведена классификация основных видов стальных труб по способу их производства и назначению.</w:t>
      </w:r>
    </w:p>
    <w:p w:rsidR="00596427" w:rsidRPr="00596427" w:rsidRDefault="00596427" w:rsidP="00596427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96427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ПРИЛОЖЕНИЕ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96427">
        <w:rPr>
          <w:rFonts w:ascii="Arial" w:eastAsia="Times New Roman" w:hAnsi="Arial" w:cs="Arial"/>
          <w:i/>
          <w:iCs/>
          <w:color w:val="2D2D2D"/>
          <w:spacing w:val="2"/>
          <w:sz w:val="23"/>
          <w:szCs w:val="23"/>
          <w:lang w:eastAsia="ru-RU"/>
        </w:rPr>
        <w:t>Справочное</w:t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 xml:space="preserve">1. Стальные трубы по способу производства подразделяют </w:t>
      </w:r>
      <w:proofErr w:type="gram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</w:t>
      </w:r>
      <w:proofErr w:type="gram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: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 Бесшовные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1.1.1. Горячедеформированные бесшовные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1.1.1.1.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Горячекованые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бесшовные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1.1.1.2. Горячекатаные бесшовные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1.1.1.3. Горячепрессованные бесшовные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1.1.2.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Теплодеформированные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бесшовные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1.1.2.1.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Теплокатаные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бесшовные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1.1.2.2.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Теплотянутые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бесшовные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1.1.3. Холоднодеформированные бесшовные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1.1.3.1. Холоднокатаные бесшовные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1.1.3.2. Холоднотянутые бесшовные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1.1.4.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Центробежнолитые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бесшовные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1.2. Сварные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1.2.1. Электросварные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1.2.1.1.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Прямошовные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электросварные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1.2.1.1.1. Горячедеформированные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прямошовные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электросварные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1.2.1.1.2. Холоднодеформированные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прямошовные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электросварные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1.2.1.1.2.1. Холоднокатаные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прямошовные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электросварные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1.2.1.1.2.2. Холоднотянутые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прямошовные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электросварные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 xml:space="preserve">1.2.1.2.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Спиральношовные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электросварные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1.2.2. Стальные трубы печной сварки.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1.3. Паяные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1.3.1.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Свертные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паяные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1.4. Стальные трубы с покрытием.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1.4.1. Стальные трубы с неметаллическим покрытием.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1.4.2. Стальные трубы с металлическим покрытием.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1.5. Стальные трубы с обработанной поверхностью.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1.5.1. Обточенные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1.5.2. Шлифованные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1.5.3. Полированные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 Стальные трубы по форме сечения подразделяют: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2.1. Круглые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2.2. Квадратные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2.3. Прямоугольные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2.4.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Каплевидные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2.5. Овальные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2.6. Плоскоовальные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2.7. Стальные трубы других форм сечения.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 Стальные трубы по отделке концов подразделяют: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3.1. Нарезные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3.2. Стальные трубы с суженными концами.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3.3. Стальные трубы с расширенными концами.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3.4. Стальные трубы с высаженными концами.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3.5. Стальные трубы с другими видами концов.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 Стальные трубы по назначению (условиям применения) подразделяют </w:t>
      </w:r>
      <w:proofErr w:type="gram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на</w:t>
      </w:r>
      <w:proofErr w:type="gram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: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4.1. Стальные трубы общего назначения.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 Стальные трубы целевого назначения.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4.2.1. Стальные трубы для геологической разведки и добычи нефти.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4.2.1.1. Бурильные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4.2.1.2. Обсадные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4.2.1.3. Насосно-компрессорные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4.2.1.4. Нефтепроводные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4.2.2.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Водогазопроводные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 xml:space="preserve">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4.2.3. Магистральные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4.2.4. Подшипниковые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4.2.5. Стальные трубы с гарантированными свойствами при повышенных температурах.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4.2.6. Стальные трубы высокого давления.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4.2.7. Нержавеющие стальные трубы.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4.2.8. Жаропрочные стальные трубы (котельные).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lastRenderedPageBreak/>
        <w:t>4.2.9. Стальные трубы для химического оборудования.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</w:p>
    <w:p w:rsidR="00596427" w:rsidRPr="00596427" w:rsidRDefault="00596427" w:rsidP="00596427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</w:pP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4.2.10. Стальные трубы другого целевого назначения.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Электронный текст документа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сверен по: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>официальное издание</w:t>
      </w:r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br/>
        <w:t xml:space="preserve">М.: </w:t>
      </w:r>
      <w:proofErr w:type="spellStart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Стандартинформ</w:t>
      </w:r>
      <w:proofErr w:type="spellEnd"/>
      <w:r w:rsidRPr="00596427">
        <w:rPr>
          <w:rFonts w:ascii="Arial" w:eastAsia="Times New Roman" w:hAnsi="Arial" w:cs="Arial"/>
          <w:color w:val="2D2D2D"/>
          <w:spacing w:val="2"/>
          <w:sz w:val="23"/>
          <w:szCs w:val="23"/>
          <w:lang w:eastAsia="ru-RU"/>
        </w:rPr>
        <w:t>, 2005</w:t>
      </w:r>
    </w:p>
    <w:p w:rsidR="00A57EB4" w:rsidRPr="00596427" w:rsidRDefault="00A57EB4" w:rsidP="00596427"/>
    <w:sectPr w:rsidR="00A57EB4" w:rsidRPr="00596427" w:rsidSect="00BD5B9F">
      <w:footerReference w:type="default" r:id="rId35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9CF" w:rsidRDefault="00DE29CF" w:rsidP="000537E6">
      <w:pPr>
        <w:spacing w:after="0" w:line="240" w:lineRule="auto"/>
      </w:pPr>
      <w:r>
        <w:separator/>
      </w:r>
    </w:p>
  </w:endnote>
  <w:endnote w:type="continuationSeparator" w:id="0">
    <w:p w:rsidR="00DE29CF" w:rsidRDefault="00DE29CF" w:rsidP="0005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7E6" w:rsidRDefault="000537E6" w:rsidP="000537E6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0537E6" w:rsidRDefault="000537E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9CF" w:rsidRDefault="00DE29CF" w:rsidP="000537E6">
      <w:pPr>
        <w:spacing w:after="0" w:line="240" w:lineRule="auto"/>
      </w:pPr>
      <w:r>
        <w:separator/>
      </w:r>
    </w:p>
  </w:footnote>
  <w:footnote w:type="continuationSeparator" w:id="0">
    <w:p w:rsidR="00DE29CF" w:rsidRDefault="00DE29CF" w:rsidP="0005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537E6"/>
    <w:rsid w:val="002F0DC4"/>
    <w:rsid w:val="00417361"/>
    <w:rsid w:val="00463F6D"/>
    <w:rsid w:val="00473D15"/>
    <w:rsid w:val="00596427"/>
    <w:rsid w:val="00664644"/>
    <w:rsid w:val="00672FB6"/>
    <w:rsid w:val="006E34A7"/>
    <w:rsid w:val="00865359"/>
    <w:rsid w:val="009446CE"/>
    <w:rsid w:val="009703F2"/>
    <w:rsid w:val="00A57EB4"/>
    <w:rsid w:val="00BD5B9F"/>
    <w:rsid w:val="00D53316"/>
    <w:rsid w:val="00D8013B"/>
    <w:rsid w:val="00DE29CF"/>
    <w:rsid w:val="00E8250E"/>
    <w:rsid w:val="00E96EAC"/>
    <w:rsid w:val="00FC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9446CE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05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537E6"/>
  </w:style>
  <w:style w:type="paragraph" w:styleId="ac">
    <w:name w:val="footer"/>
    <w:basedOn w:val="a"/>
    <w:link w:val="ad"/>
    <w:uiPriority w:val="99"/>
    <w:semiHidden/>
    <w:unhideWhenUsed/>
    <w:rsid w:val="0005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53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96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234626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55520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577903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280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316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78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31618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49672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85597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68285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249314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823038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949283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63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783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426123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054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2458</Words>
  <Characters>14012</Characters>
  <Application>Microsoft Office Word</Application>
  <DocSecurity>0</DocSecurity>
  <Lines>116</Lines>
  <Paragraphs>32</Paragraphs>
  <ScaleCrop>false</ScaleCrop>
  <Manager>Kolisto</Manager>
  <Company>http://gosstandart.info/</Company>
  <LinksUpToDate>false</LinksUpToDate>
  <CharactersWithSpaces>16438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2017-05-29T05:05:00Z</dcterms:created>
  <dcterms:modified xsi:type="dcterms:W3CDTF">2017-08-15T10:33:00Z</dcterms:modified>
</cp:coreProperties>
</file>